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23" w:rsidRPr="00FE01CB" w:rsidRDefault="005F5B71" w:rsidP="005F5B71">
      <w:pPr>
        <w:pStyle w:val="Heading1"/>
        <w:rPr>
          <w:lang w:val="et-EE"/>
        </w:rPr>
      </w:pPr>
      <w:r w:rsidRPr="00FE01CB">
        <w:rPr>
          <w:lang w:val="et-EE"/>
        </w:rPr>
        <w:t>Minu</w:t>
      </w:r>
      <w:r w:rsidR="00F922B9">
        <w:rPr>
          <w:lang w:val="et-EE"/>
        </w:rPr>
        <w:t xml:space="preserve"> iganädalane</w:t>
      </w:r>
      <w:r w:rsidRPr="00FE01CB">
        <w:rPr>
          <w:lang w:val="et-EE"/>
        </w:rPr>
        <w:t xml:space="preserve"> tulemuspäevik</w:t>
      </w:r>
      <w:r w:rsidR="00F922B9">
        <w:rPr>
          <w:lang w:val="et-EE"/>
        </w:rPr>
        <w:t xml:space="preserve"> - tänane kuupäev: </w:t>
      </w:r>
      <w:r w:rsidR="00915B25">
        <w:rPr>
          <w:lang w:val="et-EE"/>
        </w:rPr>
        <w:t>…………</w:t>
      </w:r>
    </w:p>
    <w:p w:rsidR="00CE59A6" w:rsidRPr="00FE01CB" w:rsidRDefault="00CE59A6" w:rsidP="00CE59A6">
      <w:pPr>
        <w:pStyle w:val="Heading2"/>
        <w:rPr>
          <w:lang w:val="et-EE"/>
        </w:rPr>
      </w:pPr>
      <w:r>
        <w:rPr>
          <w:lang w:val="et-EE"/>
        </w:rPr>
        <w:t>Minu õnnestumised nädala vältel</w:t>
      </w:r>
    </w:p>
    <w:p w:rsidR="00CE59A6" w:rsidRPr="00CE59A6" w:rsidRDefault="00551C15" w:rsidP="00B67375">
      <w:pPr>
        <w:rPr>
          <w:i/>
          <w:lang w:val="et-EE"/>
        </w:rPr>
      </w:pPr>
      <w:r w:rsidRPr="005A5923">
        <w:rPr>
          <w:b/>
          <w:lang w:val="et-EE"/>
        </w:rPr>
        <w:t xml:space="preserve">Loetle üles </w:t>
      </w:r>
      <w:r w:rsidR="005A5923">
        <w:rPr>
          <w:b/>
          <w:lang w:val="et-EE"/>
        </w:rPr>
        <w:t xml:space="preserve">vähemalt </w:t>
      </w:r>
      <w:r w:rsidRPr="005A5923">
        <w:rPr>
          <w:b/>
          <w:lang w:val="et-EE"/>
        </w:rPr>
        <w:t xml:space="preserve">kolm asja, mida Sa nädala jooksul tegid ja mis tõid kaasa mingi reaalse tulemuse. Ära </w:t>
      </w:r>
      <w:r w:rsidR="005917F0">
        <w:rPr>
          <w:b/>
          <w:lang w:val="et-EE"/>
        </w:rPr>
        <w:t>mine</w:t>
      </w:r>
      <w:r w:rsidRPr="005A5923">
        <w:rPr>
          <w:b/>
          <w:lang w:val="et-EE"/>
        </w:rPr>
        <w:t xml:space="preserve"> detaili, kuid hea oleks, et kui Sa lihtsalt põhjendaksid paari sõnaga, et miks neid tegevusi tegid</w:t>
      </w:r>
      <w:r w:rsidR="005A5923">
        <w:rPr>
          <w:b/>
          <w:lang w:val="et-EE"/>
        </w:rPr>
        <w:t xml:space="preserve"> ja miks Sa ennast nende pärast kiita soovid</w:t>
      </w:r>
      <w:r w:rsidRPr="005A5923">
        <w:rPr>
          <w:b/>
          <w:lang w:val="et-EE"/>
        </w:rPr>
        <w:t xml:space="preserve">. </w:t>
      </w:r>
      <w:r w:rsidR="00CE59A6" w:rsidRPr="00CE59A6">
        <w:rPr>
          <w:i/>
          <w:lang w:val="et-EE"/>
        </w:rPr>
        <w:t>Vasta küsimustele: Mis on see, mille üle ma uhke olen? Mida saavutasin? Kuidas minu teod aitasid minu tiimi? Mis töötas hästi? Mis tegi mu ettevõtmise edukaks? Millist retsepti või näpunäiteid saan teistega jagada?</w:t>
      </w:r>
    </w:p>
    <w:tbl>
      <w:tblPr>
        <w:tblStyle w:val="TableGrid"/>
        <w:tblW w:w="9776" w:type="dxa"/>
        <w:tblLook w:val="04A0" w:firstRow="1" w:lastRow="0" w:firstColumn="1" w:lastColumn="0" w:noHBand="0" w:noVBand="1"/>
      </w:tblPr>
      <w:tblGrid>
        <w:gridCol w:w="3681"/>
        <w:gridCol w:w="6095"/>
      </w:tblGrid>
      <w:tr w:rsidR="00F922B9" w:rsidRPr="00F922B9" w:rsidTr="00B67375">
        <w:tc>
          <w:tcPr>
            <w:tcW w:w="3681" w:type="dxa"/>
          </w:tcPr>
          <w:p w:rsidR="00F922B9" w:rsidRPr="00F922B9" w:rsidRDefault="00F922B9" w:rsidP="00F922B9">
            <w:pPr>
              <w:jc w:val="center"/>
              <w:rPr>
                <w:b/>
                <w:lang w:val="et-EE"/>
              </w:rPr>
            </w:pPr>
            <w:r w:rsidRPr="00F922B9">
              <w:rPr>
                <w:b/>
                <w:lang w:val="et-EE"/>
              </w:rPr>
              <w:t>Mis oli hästi?</w:t>
            </w:r>
          </w:p>
        </w:tc>
        <w:tc>
          <w:tcPr>
            <w:tcW w:w="6095" w:type="dxa"/>
          </w:tcPr>
          <w:p w:rsidR="00F922B9" w:rsidRPr="00F922B9" w:rsidRDefault="00F922B9" w:rsidP="00F922B9">
            <w:pPr>
              <w:jc w:val="center"/>
              <w:rPr>
                <w:b/>
                <w:lang w:val="et-EE"/>
              </w:rPr>
            </w:pPr>
            <w:r w:rsidRPr="00F922B9">
              <w:rPr>
                <w:b/>
                <w:lang w:val="et-EE"/>
              </w:rPr>
              <w:t>Kuidas ma seda põhjendan?</w:t>
            </w:r>
          </w:p>
        </w:tc>
      </w:tr>
      <w:tr w:rsidR="00F922B9" w:rsidRPr="00F922B9" w:rsidTr="00B67375">
        <w:tc>
          <w:tcPr>
            <w:tcW w:w="3681" w:type="dxa"/>
          </w:tcPr>
          <w:p w:rsidR="00F922B9" w:rsidRPr="00F922B9" w:rsidRDefault="00F922B9" w:rsidP="00F922B9">
            <w:pPr>
              <w:pStyle w:val="ListParagraph"/>
              <w:numPr>
                <w:ilvl w:val="0"/>
                <w:numId w:val="4"/>
              </w:numPr>
              <w:rPr>
                <w:lang w:val="et-EE"/>
              </w:rPr>
            </w:pPr>
          </w:p>
        </w:tc>
        <w:tc>
          <w:tcPr>
            <w:tcW w:w="6095" w:type="dxa"/>
          </w:tcPr>
          <w:p w:rsidR="00F922B9" w:rsidRPr="00F922B9" w:rsidRDefault="00F922B9" w:rsidP="00D8367D">
            <w:pPr>
              <w:rPr>
                <w:lang w:val="et-EE"/>
              </w:rPr>
            </w:pPr>
          </w:p>
        </w:tc>
      </w:tr>
      <w:tr w:rsidR="00F922B9" w:rsidRPr="00F922B9" w:rsidTr="00B67375">
        <w:tc>
          <w:tcPr>
            <w:tcW w:w="3681" w:type="dxa"/>
          </w:tcPr>
          <w:p w:rsidR="00F922B9" w:rsidRPr="00F922B9" w:rsidRDefault="00F922B9" w:rsidP="00F922B9">
            <w:pPr>
              <w:pStyle w:val="ListParagraph"/>
              <w:numPr>
                <w:ilvl w:val="0"/>
                <w:numId w:val="4"/>
              </w:numPr>
              <w:rPr>
                <w:lang w:val="et-EE"/>
              </w:rPr>
            </w:pPr>
          </w:p>
        </w:tc>
        <w:tc>
          <w:tcPr>
            <w:tcW w:w="6095" w:type="dxa"/>
          </w:tcPr>
          <w:p w:rsidR="00F922B9" w:rsidRPr="00F922B9" w:rsidRDefault="00F922B9" w:rsidP="00F922B9">
            <w:pPr>
              <w:rPr>
                <w:lang w:val="et-EE"/>
              </w:rPr>
            </w:pPr>
          </w:p>
        </w:tc>
      </w:tr>
      <w:tr w:rsidR="00F922B9" w:rsidRPr="00F922B9" w:rsidTr="00B67375">
        <w:tc>
          <w:tcPr>
            <w:tcW w:w="3681" w:type="dxa"/>
          </w:tcPr>
          <w:p w:rsidR="00F922B9" w:rsidRPr="00F922B9" w:rsidRDefault="00F922B9" w:rsidP="00F922B9">
            <w:pPr>
              <w:pStyle w:val="ListParagraph"/>
              <w:numPr>
                <w:ilvl w:val="0"/>
                <w:numId w:val="4"/>
              </w:numPr>
              <w:rPr>
                <w:lang w:val="et-EE"/>
              </w:rPr>
            </w:pPr>
          </w:p>
        </w:tc>
        <w:tc>
          <w:tcPr>
            <w:tcW w:w="6095" w:type="dxa"/>
          </w:tcPr>
          <w:p w:rsidR="00F922B9" w:rsidRPr="00F922B9" w:rsidRDefault="00F922B9" w:rsidP="00F922B9">
            <w:pPr>
              <w:rPr>
                <w:lang w:val="et-EE"/>
              </w:rPr>
            </w:pPr>
          </w:p>
        </w:tc>
      </w:tr>
    </w:tbl>
    <w:p w:rsidR="00F922B9" w:rsidRPr="005A5923" w:rsidRDefault="00F922B9" w:rsidP="005F5B71">
      <w:pPr>
        <w:rPr>
          <w:b/>
          <w:lang w:val="et-EE"/>
        </w:rPr>
      </w:pPr>
    </w:p>
    <w:p w:rsidR="00CE59A6" w:rsidRDefault="00CE59A6" w:rsidP="00CE59A6">
      <w:pPr>
        <w:pStyle w:val="Heading2"/>
        <w:rPr>
          <w:lang w:val="et-EE"/>
        </w:rPr>
      </w:pPr>
      <w:r>
        <w:rPr>
          <w:lang w:val="et-EE"/>
        </w:rPr>
        <w:t>Minu õppeotstarbega õnnestumised nädala vältel</w:t>
      </w:r>
    </w:p>
    <w:p w:rsidR="00CE59A6" w:rsidRDefault="00F922B9" w:rsidP="00B67375">
      <w:pPr>
        <w:rPr>
          <w:lang w:val="et-EE"/>
        </w:rPr>
      </w:pPr>
      <w:r w:rsidRPr="005A5923">
        <w:rPr>
          <w:b/>
          <w:lang w:val="et-EE"/>
        </w:rPr>
        <w:t xml:space="preserve">Loetle üles </w:t>
      </w:r>
      <w:r>
        <w:rPr>
          <w:b/>
          <w:lang w:val="et-EE"/>
        </w:rPr>
        <w:t xml:space="preserve">vähemalt </w:t>
      </w:r>
      <w:r w:rsidRPr="005A5923">
        <w:rPr>
          <w:b/>
          <w:lang w:val="et-EE"/>
        </w:rPr>
        <w:t xml:space="preserve">kolm asja, mida </w:t>
      </w:r>
      <w:r>
        <w:rPr>
          <w:b/>
          <w:lang w:val="et-EE"/>
        </w:rPr>
        <w:t xml:space="preserve">oleks võinud nädala jooksul teisiti teha ja mida ma nendest õppisin. </w:t>
      </w:r>
      <w:r w:rsidRPr="00F922B9">
        <w:rPr>
          <w:i/>
          <w:lang w:val="et-EE"/>
        </w:rPr>
        <w:t xml:space="preserve">Mis oli see, mida ma oleksin võinud paremini teha? </w:t>
      </w:r>
      <w:r w:rsidR="00B67375" w:rsidRPr="00B67375">
        <w:rPr>
          <w:i/>
          <w:lang w:val="et-EE"/>
        </w:rPr>
        <w:t>Kas ma tajusin olukorda valesti?</w:t>
      </w:r>
      <w:r w:rsidR="00B67375">
        <w:rPr>
          <w:b/>
          <w:lang w:val="et-EE"/>
        </w:rPr>
        <w:t xml:space="preserve"> </w:t>
      </w:r>
      <w:r w:rsidRPr="00F922B9">
        <w:rPr>
          <w:i/>
          <w:lang w:val="et-EE"/>
        </w:rPr>
        <w:t xml:space="preserve">Mida õppisin? </w:t>
      </w:r>
      <w:r w:rsidR="00B67375">
        <w:rPr>
          <w:i/>
          <w:lang w:val="et-EE"/>
        </w:rPr>
        <w:t xml:space="preserve">Missugused oleksid alternatiivid? </w:t>
      </w:r>
      <w:r w:rsidRPr="00F922B9">
        <w:rPr>
          <w:i/>
          <w:lang w:val="et-EE"/>
        </w:rPr>
        <w:t xml:space="preserve">Mida ma teen järgmine kord teisiti? </w:t>
      </w:r>
      <w:r>
        <w:rPr>
          <w:i/>
          <w:lang w:val="et-EE"/>
        </w:rPr>
        <w:t xml:space="preserve">Kas on mingi tegevusmuster, mis kipub mul valesti minema, mida ma peaksin muutma? </w:t>
      </w:r>
      <w:r w:rsidRPr="00F922B9">
        <w:rPr>
          <w:i/>
          <w:lang w:val="et-EE"/>
        </w:rPr>
        <w:t>Kui ma ise ei tea mida teha, siis kes võiks mind aidata?</w:t>
      </w:r>
    </w:p>
    <w:tbl>
      <w:tblPr>
        <w:tblStyle w:val="TableGrid"/>
        <w:tblW w:w="9776" w:type="dxa"/>
        <w:tblLook w:val="04A0" w:firstRow="1" w:lastRow="0" w:firstColumn="1" w:lastColumn="0" w:noHBand="0" w:noVBand="1"/>
      </w:tblPr>
      <w:tblGrid>
        <w:gridCol w:w="3681"/>
        <w:gridCol w:w="6095"/>
      </w:tblGrid>
      <w:tr w:rsidR="00F922B9" w:rsidRPr="00F922B9" w:rsidTr="00B67375">
        <w:tc>
          <w:tcPr>
            <w:tcW w:w="3681" w:type="dxa"/>
          </w:tcPr>
          <w:p w:rsidR="00F922B9" w:rsidRPr="00F922B9" w:rsidRDefault="00F922B9" w:rsidP="007B3D4E">
            <w:pPr>
              <w:jc w:val="center"/>
              <w:rPr>
                <w:b/>
                <w:lang w:val="et-EE"/>
              </w:rPr>
            </w:pPr>
            <w:r>
              <w:rPr>
                <w:b/>
                <w:lang w:val="et-EE"/>
              </w:rPr>
              <w:t>Mi</w:t>
            </w:r>
            <w:r w:rsidR="007B3D4E">
              <w:rPr>
                <w:b/>
                <w:lang w:val="et-EE"/>
              </w:rPr>
              <w:t>da</w:t>
            </w:r>
            <w:r>
              <w:rPr>
                <w:b/>
                <w:lang w:val="et-EE"/>
              </w:rPr>
              <w:t xml:space="preserve"> võiks</w:t>
            </w:r>
            <w:r w:rsidR="007B3D4E">
              <w:rPr>
                <w:b/>
                <w:lang w:val="et-EE"/>
              </w:rPr>
              <w:t>in teha</w:t>
            </w:r>
            <w:r>
              <w:rPr>
                <w:b/>
                <w:lang w:val="et-EE"/>
              </w:rPr>
              <w:t xml:space="preserve"> paremini</w:t>
            </w:r>
            <w:r w:rsidRPr="00F922B9">
              <w:rPr>
                <w:b/>
                <w:lang w:val="et-EE"/>
              </w:rPr>
              <w:t>?</w:t>
            </w:r>
          </w:p>
        </w:tc>
        <w:tc>
          <w:tcPr>
            <w:tcW w:w="6095" w:type="dxa"/>
          </w:tcPr>
          <w:p w:rsidR="00F922B9" w:rsidRPr="00F922B9" w:rsidRDefault="00F922B9" w:rsidP="007B3D4E">
            <w:pPr>
              <w:jc w:val="center"/>
              <w:rPr>
                <w:b/>
                <w:lang w:val="et-EE"/>
              </w:rPr>
            </w:pPr>
            <w:r w:rsidRPr="00F922B9">
              <w:rPr>
                <w:b/>
                <w:lang w:val="et-EE"/>
              </w:rPr>
              <w:t xml:space="preserve">Kuidas ma </w:t>
            </w:r>
            <w:r w:rsidR="007B3D4E">
              <w:rPr>
                <w:b/>
                <w:lang w:val="et-EE"/>
              </w:rPr>
              <w:t>käitumist</w:t>
            </w:r>
            <w:r w:rsidRPr="00F922B9">
              <w:rPr>
                <w:b/>
                <w:lang w:val="et-EE"/>
              </w:rPr>
              <w:t xml:space="preserve"> põhjendan</w:t>
            </w:r>
            <w:r>
              <w:rPr>
                <w:b/>
                <w:lang w:val="et-EE"/>
              </w:rPr>
              <w:t xml:space="preserve"> ja mida teisiti teen</w:t>
            </w:r>
            <w:r w:rsidRPr="00F922B9">
              <w:rPr>
                <w:b/>
                <w:lang w:val="et-EE"/>
              </w:rPr>
              <w:t>?</w:t>
            </w:r>
          </w:p>
        </w:tc>
      </w:tr>
      <w:tr w:rsidR="00F922B9" w:rsidRPr="00F922B9" w:rsidTr="00B67375">
        <w:tc>
          <w:tcPr>
            <w:tcW w:w="3681" w:type="dxa"/>
          </w:tcPr>
          <w:p w:rsidR="00F922B9" w:rsidRPr="00F922B9" w:rsidRDefault="00F922B9" w:rsidP="00D8367D">
            <w:pPr>
              <w:pStyle w:val="ListParagraph"/>
              <w:numPr>
                <w:ilvl w:val="0"/>
                <w:numId w:val="5"/>
              </w:numPr>
              <w:rPr>
                <w:lang w:val="et-EE"/>
              </w:rPr>
            </w:pPr>
          </w:p>
        </w:tc>
        <w:tc>
          <w:tcPr>
            <w:tcW w:w="6095" w:type="dxa"/>
          </w:tcPr>
          <w:p w:rsidR="00F922B9" w:rsidRPr="00F922B9" w:rsidRDefault="00F922B9" w:rsidP="005917F0">
            <w:pPr>
              <w:rPr>
                <w:lang w:val="et-EE"/>
              </w:rPr>
            </w:pPr>
          </w:p>
        </w:tc>
      </w:tr>
      <w:tr w:rsidR="00F922B9" w:rsidRPr="00F922B9" w:rsidTr="00B67375">
        <w:tc>
          <w:tcPr>
            <w:tcW w:w="3681" w:type="dxa"/>
          </w:tcPr>
          <w:p w:rsidR="00F922B9" w:rsidRPr="00F922B9" w:rsidRDefault="00F922B9" w:rsidP="00B85F23">
            <w:pPr>
              <w:pStyle w:val="ListParagraph"/>
              <w:numPr>
                <w:ilvl w:val="0"/>
                <w:numId w:val="5"/>
              </w:numPr>
              <w:rPr>
                <w:lang w:val="et-EE"/>
              </w:rPr>
            </w:pPr>
          </w:p>
        </w:tc>
        <w:tc>
          <w:tcPr>
            <w:tcW w:w="6095" w:type="dxa"/>
          </w:tcPr>
          <w:p w:rsidR="00F922B9" w:rsidRPr="00F922B9" w:rsidRDefault="00F922B9" w:rsidP="00B67375">
            <w:pPr>
              <w:rPr>
                <w:lang w:val="et-EE"/>
              </w:rPr>
            </w:pPr>
          </w:p>
        </w:tc>
      </w:tr>
      <w:tr w:rsidR="00F922B9" w:rsidRPr="00F922B9" w:rsidTr="00B67375">
        <w:tc>
          <w:tcPr>
            <w:tcW w:w="3681" w:type="dxa"/>
          </w:tcPr>
          <w:p w:rsidR="00F922B9" w:rsidRPr="00F922B9" w:rsidRDefault="00F922B9" w:rsidP="007B3D4E">
            <w:pPr>
              <w:pStyle w:val="ListParagraph"/>
              <w:numPr>
                <w:ilvl w:val="0"/>
                <w:numId w:val="5"/>
              </w:numPr>
              <w:rPr>
                <w:lang w:val="et-EE"/>
              </w:rPr>
            </w:pPr>
          </w:p>
        </w:tc>
        <w:tc>
          <w:tcPr>
            <w:tcW w:w="6095" w:type="dxa"/>
          </w:tcPr>
          <w:p w:rsidR="00F922B9" w:rsidRPr="00F922B9" w:rsidRDefault="00F922B9" w:rsidP="00B85F23">
            <w:pPr>
              <w:rPr>
                <w:lang w:val="et-EE"/>
              </w:rPr>
            </w:pPr>
          </w:p>
        </w:tc>
      </w:tr>
    </w:tbl>
    <w:p w:rsidR="00F922B9" w:rsidRDefault="00F922B9" w:rsidP="00551C15">
      <w:pPr>
        <w:rPr>
          <w:lang w:val="et-EE"/>
        </w:rPr>
      </w:pPr>
    </w:p>
    <w:sectPr w:rsidR="00F922B9" w:rsidSect="00B6737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710" w:rsidRDefault="00FA5710" w:rsidP="00335D93">
      <w:pPr>
        <w:spacing w:after="0" w:line="240" w:lineRule="auto"/>
      </w:pPr>
      <w:r>
        <w:separator/>
      </w:r>
    </w:p>
  </w:endnote>
  <w:endnote w:type="continuationSeparator" w:id="0">
    <w:p w:rsidR="00FA5710" w:rsidRDefault="00FA5710" w:rsidP="0033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AC" w:rsidRDefault="00B14A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AC" w:rsidRDefault="00B14AA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AC" w:rsidRDefault="00B14A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710" w:rsidRDefault="00FA5710" w:rsidP="00335D93">
      <w:pPr>
        <w:spacing w:after="0" w:line="240" w:lineRule="auto"/>
      </w:pPr>
      <w:r>
        <w:separator/>
      </w:r>
    </w:p>
  </w:footnote>
  <w:footnote w:type="continuationSeparator" w:id="0">
    <w:p w:rsidR="00FA5710" w:rsidRDefault="00FA5710" w:rsidP="00335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AC" w:rsidRDefault="00B14A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AC" w:rsidRPr="00B14AAC" w:rsidRDefault="00B14AAC">
    <w:pPr>
      <w:pStyle w:val="Header"/>
      <w:rPr>
        <w:lang w:val="et-EE"/>
      </w:rPr>
    </w:pPr>
    <w:r>
      <w:rPr>
        <w:lang w:val="et-EE"/>
      </w:rPr>
      <w:t xml:space="preserve">© Marko Rillo 2015 – võta ühendust: </w:t>
    </w:r>
    <w:r>
      <w:rPr>
        <w:lang w:val="et-EE"/>
      </w:rPr>
      <w:t>http://rillo.ee/</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AAC" w:rsidRDefault="00B14A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197"/>
    <w:multiLevelType w:val="hybridMultilevel"/>
    <w:tmpl w:val="750A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963EC"/>
    <w:multiLevelType w:val="hybridMultilevel"/>
    <w:tmpl w:val="C5F4AA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606AE0"/>
    <w:multiLevelType w:val="hybridMultilevel"/>
    <w:tmpl w:val="E7F8B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805C98"/>
    <w:multiLevelType w:val="hybridMultilevel"/>
    <w:tmpl w:val="F5961718"/>
    <w:lvl w:ilvl="0" w:tplc="4B30C1E6">
      <w:start w:val="1"/>
      <w:numFmt w:val="bullet"/>
      <w:lvlText w:val="•"/>
      <w:lvlJc w:val="left"/>
      <w:pPr>
        <w:tabs>
          <w:tab w:val="num" w:pos="720"/>
        </w:tabs>
        <w:ind w:left="720" w:hanging="360"/>
      </w:pPr>
      <w:rPr>
        <w:rFonts w:ascii="Arial" w:hAnsi="Arial" w:hint="default"/>
      </w:rPr>
    </w:lvl>
    <w:lvl w:ilvl="1" w:tplc="05D4169E" w:tentative="1">
      <w:start w:val="1"/>
      <w:numFmt w:val="bullet"/>
      <w:lvlText w:val="•"/>
      <w:lvlJc w:val="left"/>
      <w:pPr>
        <w:tabs>
          <w:tab w:val="num" w:pos="1440"/>
        </w:tabs>
        <w:ind w:left="1440" w:hanging="360"/>
      </w:pPr>
      <w:rPr>
        <w:rFonts w:ascii="Arial" w:hAnsi="Arial" w:hint="default"/>
      </w:rPr>
    </w:lvl>
    <w:lvl w:ilvl="2" w:tplc="07BC168C" w:tentative="1">
      <w:start w:val="1"/>
      <w:numFmt w:val="bullet"/>
      <w:lvlText w:val="•"/>
      <w:lvlJc w:val="left"/>
      <w:pPr>
        <w:tabs>
          <w:tab w:val="num" w:pos="2160"/>
        </w:tabs>
        <w:ind w:left="2160" w:hanging="360"/>
      </w:pPr>
      <w:rPr>
        <w:rFonts w:ascii="Arial" w:hAnsi="Arial" w:hint="default"/>
      </w:rPr>
    </w:lvl>
    <w:lvl w:ilvl="3" w:tplc="68F2AC02" w:tentative="1">
      <w:start w:val="1"/>
      <w:numFmt w:val="bullet"/>
      <w:lvlText w:val="•"/>
      <w:lvlJc w:val="left"/>
      <w:pPr>
        <w:tabs>
          <w:tab w:val="num" w:pos="2880"/>
        </w:tabs>
        <w:ind w:left="2880" w:hanging="360"/>
      </w:pPr>
      <w:rPr>
        <w:rFonts w:ascii="Arial" w:hAnsi="Arial" w:hint="default"/>
      </w:rPr>
    </w:lvl>
    <w:lvl w:ilvl="4" w:tplc="65F6E94A" w:tentative="1">
      <w:start w:val="1"/>
      <w:numFmt w:val="bullet"/>
      <w:lvlText w:val="•"/>
      <w:lvlJc w:val="left"/>
      <w:pPr>
        <w:tabs>
          <w:tab w:val="num" w:pos="3600"/>
        </w:tabs>
        <w:ind w:left="3600" w:hanging="360"/>
      </w:pPr>
      <w:rPr>
        <w:rFonts w:ascii="Arial" w:hAnsi="Arial" w:hint="default"/>
      </w:rPr>
    </w:lvl>
    <w:lvl w:ilvl="5" w:tplc="46F6B7F4" w:tentative="1">
      <w:start w:val="1"/>
      <w:numFmt w:val="bullet"/>
      <w:lvlText w:val="•"/>
      <w:lvlJc w:val="left"/>
      <w:pPr>
        <w:tabs>
          <w:tab w:val="num" w:pos="4320"/>
        </w:tabs>
        <w:ind w:left="4320" w:hanging="360"/>
      </w:pPr>
      <w:rPr>
        <w:rFonts w:ascii="Arial" w:hAnsi="Arial" w:hint="default"/>
      </w:rPr>
    </w:lvl>
    <w:lvl w:ilvl="6" w:tplc="B3C4F8DA" w:tentative="1">
      <w:start w:val="1"/>
      <w:numFmt w:val="bullet"/>
      <w:lvlText w:val="•"/>
      <w:lvlJc w:val="left"/>
      <w:pPr>
        <w:tabs>
          <w:tab w:val="num" w:pos="5040"/>
        </w:tabs>
        <w:ind w:left="5040" w:hanging="360"/>
      </w:pPr>
      <w:rPr>
        <w:rFonts w:ascii="Arial" w:hAnsi="Arial" w:hint="default"/>
      </w:rPr>
    </w:lvl>
    <w:lvl w:ilvl="7" w:tplc="6CB261FE" w:tentative="1">
      <w:start w:val="1"/>
      <w:numFmt w:val="bullet"/>
      <w:lvlText w:val="•"/>
      <w:lvlJc w:val="left"/>
      <w:pPr>
        <w:tabs>
          <w:tab w:val="num" w:pos="5760"/>
        </w:tabs>
        <w:ind w:left="5760" w:hanging="360"/>
      </w:pPr>
      <w:rPr>
        <w:rFonts w:ascii="Arial" w:hAnsi="Arial" w:hint="default"/>
      </w:rPr>
    </w:lvl>
    <w:lvl w:ilvl="8" w:tplc="D3DE77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231FA0"/>
    <w:multiLevelType w:val="hybridMultilevel"/>
    <w:tmpl w:val="E6DE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835810"/>
    <w:multiLevelType w:val="hybridMultilevel"/>
    <w:tmpl w:val="E7F8B7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23"/>
    <w:rsid w:val="00000692"/>
    <w:rsid w:val="000252EC"/>
    <w:rsid w:val="00026560"/>
    <w:rsid w:val="00027870"/>
    <w:rsid w:val="00033E54"/>
    <w:rsid w:val="00044BC9"/>
    <w:rsid w:val="00055DEE"/>
    <w:rsid w:val="00063E4A"/>
    <w:rsid w:val="00066722"/>
    <w:rsid w:val="0008412F"/>
    <w:rsid w:val="000852FC"/>
    <w:rsid w:val="00085EFA"/>
    <w:rsid w:val="000871FE"/>
    <w:rsid w:val="00091E85"/>
    <w:rsid w:val="0009208D"/>
    <w:rsid w:val="0009278D"/>
    <w:rsid w:val="000C2326"/>
    <w:rsid w:val="000C23CF"/>
    <w:rsid w:val="000C5882"/>
    <w:rsid w:val="000D6B57"/>
    <w:rsid w:val="000D750D"/>
    <w:rsid w:val="000E346F"/>
    <w:rsid w:val="000E6AB4"/>
    <w:rsid w:val="000F5761"/>
    <w:rsid w:val="00110B1C"/>
    <w:rsid w:val="001143B1"/>
    <w:rsid w:val="0011655E"/>
    <w:rsid w:val="001224E6"/>
    <w:rsid w:val="0014696D"/>
    <w:rsid w:val="0015348E"/>
    <w:rsid w:val="00157E21"/>
    <w:rsid w:val="00177F27"/>
    <w:rsid w:val="00182500"/>
    <w:rsid w:val="00194256"/>
    <w:rsid w:val="00195665"/>
    <w:rsid w:val="001A5CC6"/>
    <w:rsid w:val="001A7053"/>
    <w:rsid w:val="001C71A2"/>
    <w:rsid w:val="001E0B25"/>
    <w:rsid w:val="0022097D"/>
    <w:rsid w:val="00242830"/>
    <w:rsid w:val="00244B7C"/>
    <w:rsid w:val="002542AC"/>
    <w:rsid w:val="0026090F"/>
    <w:rsid w:val="00261ACB"/>
    <w:rsid w:val="00293E8B"/>
    <w:rsid w:val="002B6767"/>
    <w:rsid w:val="002C2290"/>
    <w:rsid w:val="002C4316"/>
    <w:rsid w:val="002F0545"/>
    <w:rsid w:val="00315631"/>
    <w:rsid w:val="00316A01"/>
    <w:rsid w:val="003201E6"/>
    <w:rsid w:val="00326AE6"/>
    <w:rsid w:val="0033224A"/>
    <w:rsid w:val="00335D93"/>
    <w:rsid w:val="00336EFA"/>
    <w:rsid w:val="00342990"/>
    <w:rsid w:val="003476CB"/>
    <w:rsid w:val="0035608A"/>
    <w:rsid w:val="0037095E"/>
    <w:rsid w:val="00371699"/>
    <w:rsid w:val="0038731C"/>
    <w:rsid w:val="003920F0"/>
    <w:rsid w:val="003923E4"/>
    <w:rsid w:val="003B6F03"/>
    <w:rsid w:val="003C0DA2"/>
    <w:rsid w:val="003C1561"/>
    <w:rsid w:val="003C6D37"/>
    <w:rsid w:val="003D2E3D"/>
    <w:rsid w:val="003E35BC"/>
    <w:rsid w:val="003F0086"/>
    <w:rsid w:val="003F18E6"/>
    <w:rsid w:val="003F2412"/>
    <w:rsid w:val="003F24D3"/>
    <w:rsid w:val="003F7A38"/>
    <w:rsid w:val="00415EB0"/>
    <w:rsid w:val="00416547"/>
    <w:rsid w:val="00417426"/>
    <w:rsid w:val="00423FFC"/>
    <w:rsid w:val="00425FBB"/>
    <w:rsid w:val="00432B1D"/>
    <w:rsid w:val="00433528"/>
    <w:rsid w:val="00435B60"/>
    <w:rsid w:val="00444DD0"/>
    <w:rsid w:val="00447F82"/>
    <w:rsid w:val="00461653"/>
    <w:rsid w:val="004616A8"/>
    <w:rsid w:val="004763AD"/>
    <w:rsid w:val="0048097F"/>
    <w:rsid w:val="00484832"/>
    <w:rsid w:val="004A2213"/>
    <w:rsid w:val="004B4E87"/>
    <w:rsid w:val="004C3074"/>
    <w:rsid w:val="004C589B"/>
    <w:rsid w:val="004D2CDC"/>
    <w:rsid w:val="004D5E72"/>
    <w:rsid w:val="00505B34"/>
    <w:rsid w:val="00510738"/>
    <w:rsid w:val="005112E7"/>
    <w:rsid w:val="00512DFE"/>
    <w:rsid w:val="00517222"/>
    <w:rsid w:val="00531306"/>
    <w:rsid w:val="005422EB"/>
    <w:rsid w:val="005456F4"/>
    <w:rsid w:val="005464B9"/>
    <w:rsid w:val="00551C15"/>
    <w:rsid w:val="0056572E"/>
    <w:rsid w:val="005668E0"/>
    <w:rsid w:val="00566E35"/>
    <w:rsid w:val="005678C0"/>
    <w:rsid w:val="005750B5"/>
    <w:rsid w:val="0057618D"/>
    <w:rsid w:val="005917F0"/>
    <w:rsid w:val="005920DE"/>
    <w:rsid w:val="005A5923"/>
    <w:rsid w:val="005C2D43"/>
    <w:rsid w:val="005E55E0"/>
    <w:rsid w:val="005E7565"/>
    <w:rsid w:val="005F164C"/>
    <w:rsid w:val="005F5B71"/>
    <w:rsid w:val="005F5CF4"/>
    <w:rsid w:val="00607ECE"/>
    <w:rsid w:val="00611E64"/>
    <w:rsid w:val="0061358C"/>
    <w:rsid w:val="0061497A"/>
    <w:rsid w:val="00622C6D"/>
    <w:rsid w:val="00651BF5"/>
    <w:rsid w:val="00653710"/>
    <w:rsid w:val="006625F7"/>
    <w:rsid w:val="00662FA4"/>
    <w:rsid w:val="00663613"/>
    <w:rsid w:val="00671864"/>
    <w:rsid w:val="00671891"/>
    <w:rsid w:val="00671F53"/>
    <w:rsid w:val="0067204A"/>
    <w:rsid w:val="00676C23"/>
    <w:rsid w:val="00680A63"/>
    <w:rsid w:val="0068491E"/>
    <w:rsid w:val="00690616"/>
    <w:rsid w:val="0069214A"/>
    <w:rsid w:val="006A3D7E"/>
    <w:rsid w:val="006B0FB2"/>
    <w:rsid w:val="006C5166"/>
    <w:rsid w:val="006C52E1"/>
    <w:rsid w:val="006D1848"/>
    <w:rsid w:val="006D220E"/>
    <w:rsid w:val="006D5014"/>
    <w:rsid w:val="006E3D22"/>
    <w:rsid w:val="006F3D86"/>
    <w:rsid w:val="006F5590"/>
    <w:rsid w:val="00706540"/>
    <w:rsid w:val="00715C79"/>
    <w:rsid w:val="00726C26"/>
    <w:rsid w:val="007541EA"/>
    <w:rsid w:val="0075775C"/>
    <w:rsid w:val="00762093"/>
    <w:rsid w:val="00783E4E"/>
    <w:rsid w:val="007B3D4E"/>
    <w:rsid w:val="007D1AEA"/>
    <w:rsid w:val="007E1C52"/>
    <w:rsid w:val="00807EB4"/>
    <w:rsid w:val="0081028E"/>
    <w:rsid w:val="008132A0"/>
    <w:rsid w:val="00853467"/>
    <w:rsid w:val="00860142"/>
    <w:rsid w:val="00875723"/>
    <w:rsid w:val="00877B38"/>
    <w:rsid w:val="00882F40"/>
    <w:rsid w:val="00897CA6"/>
    <w:rsid w:val="008A1F96"/>
    <w:rsid w:val="008A20CB"/>
    <w:rsid w:val="008A23D9"/>
    <w:rsid w:val="008B4800"/>
    <w:rsid w:val="008B6085"/>
    <w:rsid w:val="008F372C"/>
    <w:rsid w:val="008F6FE0"/>
    <w:rsid w:val="00915B25"/>
    <w:rsid w:val="00920582"/>
    <w:rsid w:val="009360B6"/>
    <w:rsid w:val="00942A01"/>
    <w:rsid w:val="00951E78"/>
    <w:rsid w:val="009551AE"/>
    <w:rsid w:val="00955CFD"/>
    <w:rsid w:val="00957E86"/>
    <w:rsid w:val="0097410C"/>
    <w:rsid w:val="00983FDF"/>
    <w:rsid w:val="00987F7A"/>
    <w:rsid w:val="009A63F1"/>
    <w:rsid w:val="009B6B38"/>
    <w:rsid w:val="009D550C"/>
    <w:rsid w:val="009F1ECD"/>
    <w:rsid w:val="00A00E93"/>
    <w:rsid w:val="00A069F2"/>
    <w:rsid w:val="00A06DD2"/>
    <w:rsid w:val="00A121DC"/>
    <w:rsid w:val="00A15E58"/>
    <w:rsid w:val="00A266B9"/>
    <w:rsid w:val="00A277A0"/>
    <w:rsid w:val="00A309C8"/>
    <w:rsid w:val="00A3784C"/>
    <w:rsid w:val="00A41F38"/>
    <w:rsid w:val="00A4324D"/>
    <w:rsid w:val="00A643E8"/>
    <w:rsid w:val="00A67DB9"/>
    <w:rsid w:val="00A72017"/>
    <w:rsid w:val="00A925B3"/>
    <w:rsid w:val="00A96F0B"/>
    <w:rsid w:val="00AA14C9"/>
    <w:rsid w:val="00AA2B5B"/>
    <w:rsid w:val="00AD473E"/>
    <w:rsid w:val="00AE66CB"/>
    <w:rsid w:val="00B14AAC"/>
    <w:rsid w:val="00B52762"/>
    <w:rsid w:val="00B67375"/>
    <w:rsid w:val="00B82705"/>
    <w:rsid w:val="00B85021"/>
    <w:rsid w:val="00B85F23"/>
    <w:rsid w:val="00B87342"/>
    <w:rsid w:val="00B94E11"/>
    <w:rsid w:val="00BA5BB9"/>
    <w:rsid w:val="00BB0D34"/>
    <w:rsid w:val="00BC6202"/>
    <w:rsid w:val="00BD756C"/>
    <w:rsid w:val="00BD7E1D"/>
    <w:rsid w:val="00BE1036"/>
    <w:rsid w:val="00BE7A35"/>
    <w:rsid w:val="00BF5CA0"/>
    <w:rsid w:val="00BF6FFD"/>
    <w:rsid w:val="00C22A5A"/>
    <w:rsid w:val="00C231F1"/>
    <w:rsid w:val="00C34055"/>
    <w:rsid w:val="00C526E0"/>
    <w:rsid w:val="00C56D12"/>
    <w:rsid w:val="00C605C2"/>
    <w:rsid w:val="00C65A34"/>
    <w:rsid w:val="00C75CD5"/>
    <w:rsid w:val="00C8159A"/>
    <w:rsid w:val="00C92B02"/>
    <w:rsid w:val="00C95A04"/>
    <w:rsid w:val="00CA296A"/>
    <w:rsid w:val="00CA5E34"/>
    <w:rsid w:val="00CA6F69"/>
    <w:rsid w:val="00CB02E7"/>
    <w:rsid w:val="00CB73EC"/>
    <w:rsid w:val="00CD18BD"/>
    <w:rsid w:val="00CD2AFB"/>
    <w:rsid w:val="00CD3813"/>
    <w:rsid w:val="00CD778E"/>
    <w:rsid w:val="00CE0C70"/>
    <w:rsid w:val="00CE59A6"/>
    <w:rsid w:val="00CE741B"/>
    <w:rsid w:val="00D006B2"/>
    <w:rsid w:val="00D1087D"/>
    <w:rsid w:val="00D20573"/>
    <w:rsid w:val="00D248B2"/>
    <w:rsid w:val="00D35D99"/>
    <w:rsid w:val="00D660E2"/>
    <w:rsid w:val="00D8367D"/>
    <w:rsid w:val="00D97E93"/>
    <w:rsid w:val="00DB5886"/>
    <w:rsid w:val="00DE15B7"/>
    <w:rsid w:val="00DE515D"/>
    <w:rsid w:val="00E017A6"/>
    <w:rsid w:val="00E01F23"/>
    <w:rsid w:val="00E07A08"/>
    <w:rsid w:val="00E20863"/>
    <w:rsid w:val="00E216C6"/>
    <w:rsid w:val="00E34C34"/>
    <w:rsid w:val="00E45609"/>
    <w:rsid w:val="00E64B7B"/>
    <w:rsid w:val="00E72303"/>
    <w:rsid w:val="00E839C2"/>
    <w:rsid w:val="00E847A5"/>
    <w:rsid w:val="00E97886"/>
    <w:rsid w:val="00ED1893"/>
    <w:rsid w:val="00ED4113"/>
    <w:rsid w:val="00ED7F94"/>
    <w:rsid w:val="00EE08DC"/>
    <w:rsid w:val="00EE18ED"/>
    <w:rsid w:val="00EE3CDB"/>
    <w:rsid w:val="00EF7010"/>
    <w:rsid w:val="00F24E60"/>
    <w:rsid w:val="00F25743"/>
    <w:rsid w:val="00F324CB"/>
    <w:rsid w:val="00F417A5"/>
    <w:rsid w:val="00F53D25"/>
    <w:rsid w:val="00F56575"/>
    <w:rsid w:val="00F6749B"/>
    <w:rsid w:val="00F7586E"/>
    <w:rsid w:val="00F83F1F"/>
    <w:rsid w:val="00F912D0"/>
    <w:rsid w:val="00F922B9"/>
    <w:rsid w:val="00F9609F"/>
    <w:rsid w:val="00FA5710"/>
    <w:rsid w:val="00FA5A96"/>
    <w:rsid w:val="00FB6B7C"/>
    <w:rsid w:val="00FC0372"/>
    <w:rsid w:val="00FC1295"/>
    <w:rsid w:val="00FD57B6"/>
    <w:rsid w:val="00FE01CB"/>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3F3"/>
  <w15:chartTrackingRefBased/>
  <w15:docId w15:val="{73FA95E6-A044-4F07-B532-C7493CC3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75"/>
    <w:pPr>
      <w:jc w:val="both"/>
    </w:pPr>
  </w:style>
  <w:style w:type="paragraph" w:styleId="Heading1">
    <w:name w:val="heading 1"/>
    <w:basedOn w:val="Normal"/>
    <w:next w:val="Normal"/>
    <w:link w:val="Heading1Char"/>
    <w:uiPriority w:val="9"/>
    <w:qFormat/>
    <w:rsid w:val="00676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9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C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F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CB"/>
    <w:pPr>
      <w:ind w:left="720"/>
      <w:contextualSpacing/>
    </w:pPr>
  </w:style>
  <w:style w:type="character" w:customStyle="1" w:styleId="Heading2Char">
    <w:name w:val="Heading 2 Char"/>
    <w:basedOn w:val="DefaultParagraphFont"/>
    <w:link w:val="Heading2"/>
    <w:uiPriority w:val="9"/>
    <w:rsid w:val="00CE59A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35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93"/>
  </w:style>
  <w:style w:type="paragraph" w:styleId="Footer">
    <w:name w:val="footer"/>
    <w:basedOn w:val="Normal"/>
    <w:link w:val="FooterChar"/>
    <w:uiPriority w:val="99"/>
    <w:unhideWhenUsed/>
    <w:rsid w:val="00335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93"/>
  </w:style>
  <w:style w:type="paragraph" w:styleId="FootnoteText">
    <w:name w:val="footnote text"/>
    <w:basedOn w:val="Normal"/>
    <w:link w:val="FootnoteTextChar"/>
    <w:uiPriority w:val="99"/>
    <w:semiHidden/>
    <w:unhideWhenUsed/>
    <w:rsid w:val="00335D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D93"/>
    <w:rPr>
      <w:sz w:val="20"/>
      <w:szCs w:val="20"/>
    </w:rPr>
  </w:style>
  <w:style w:type="character" w:styleId="FootnoteReference">
    <w:name w:val="footnote reference"/>
    <w:basedOn w:val="DefaultParagraphFont"/>
    <w:uiPriority w:val="99"/>
    <w:semiHidden/>
    <w:unhideWhenUsed/>
    <w:rsid w:val="00335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26376">
      <w:bodyDiv w:val="1"/>
      <w:marLeft w:val="0"/>
      <w:marRight w:val="0"/>
      <w:marTop w:val="0"/>
      <w:marBottom w:val="0"/>
      <w:divBdr>
        <w:top w:val="none" w:sz="0" w:space="0" w:color="auto"/>
        <w:left w:val="none" w:sz="0" w:space="0" w:color="auto"/>
        <w:bottom w:val="none" w:sz="0" w:space="0" w:color="auto"/>
        <w:right w:val="none" w:sz="0" w:space="0" w:color="auto"/>
      </w:divBdr>
      <w:divsChild>
        <w:div w:id="1576163806">
          <w:marLeft w:val="547"/>
          <w:marRight w:val="0"/>
          <w:marTop w:val="154"/>
          <w:marBottom w:val="0"/>
          <w:divBdr>
            <w:top w:val="none" w:sz="0" w:space="0" w:color="auto"/>
            <w:left w:val="none" w:sz="0" w:space="0" w:color="auto"/>
            <w:bottom w:val="none" w:sz="0" w:space="0" w:color="auto"/>
            <w:right w:val="none" w:sz="0" w:space="0" w:color="auto"/>
          </w:divBdr>
        </w:div>
      </w:divsChild>
    </w:div>
    <w:div w:id="1142425246">
      <w:bodyDiv w:val="1"/>
      <w:marLeft w:val="0"/>
      <w:marRight w:val="0"/>
      <w:marTop w:val="0"/>
      <w:marBottom w:val="0"/>
      <w:divBdr>
        <w:top w:val="none" w:sz="0" w:space="0" w:color="auto"/>
        <w:left w:val="none" w:sz="0" w:space="0" w:color="auto"/>
        <w:bottom w:val="none" w:sz="0" w:space="0" w:color="auto"/>
        <w:right w:val="none" w:sz="0" w:space="0" w:color="auto"/>
      </w:divBdr>
      <w:divsChild>
        <w:div w:id="916522970">
          <w:marLeft w:val="1166"/>
          <w:marRight w:val="0"/>
          <w:marTop w:val="96"/>
          <w:marBottom w:val="0"/>
          <w:divBdr>
            <w:top w:val="none" w:sz="0" w:space="0" w:color="auto"/>
            <w:left w:val="none" w:sz="0" w:space="0" w:color="auto"/>
            <w:bottom w:val="none" w:sz="0" w:space="0" w:color="auto"/>
            <w:right w:val="none" w:sz="0" w:space="0" w:color="auto"/>
          </w:divBdr>
        </w:div>
      </w:divsChild>
    </w:div>
    <w:div w:id="1149513503">
      <w:bodyDiv w:val="1"/>
      <w:marLeft w:val="0"/>
      <w:marRight w:val="0"/>
      <w:marTop w:val="0"/>
      <w:marBottom w:val="0"/>
      <w:divBdr>
        <w:top w:val="none" w:sz="0" w:space="0" w:color="auto"/>
        <w:left w:val="none" w:sz="0" w:space="0" w:color="auto"/>
        <w:bottom w:val="none" w:sz="0" w:space="0" w:color="auto"/>
        <w:right w:val="none" w:sz="0" w:space="0" w:color="auto"/>
      </w:divBdr>
      <w:divsChild>
        <w:div w:id="512380845">
          <w:marLeft w:val="720"/>
          <w:marRight w:val="0"/>
          <w:marTop w:val="120"/>
          <w:marBottom w:val="0"/>
          <w:divBdr>
            <w:top w:val="none" w:sz="0" w:space="0" w:color="auto"/>
            <w:left w:val="none" w:sz="0" w:space="0" w:color="auto"/>
            <w:bottom w:val="none" w:sz="0" w:space="0" w:color="auto"/>
            <w:right w:val="none" w:sz="0" w:space="0" w:color="auto"/>
          </w:divBdr>
        </w:div>
        <w:div w:id="2105151042">
          <w:marLeft w:val="720"/>
          <w:marRight w:val="0"/>
          <w:marTop w:val="120"/>
          <w:marBottom w:val="0"/>
          <w:divBdr>
            <w:top w:val="none" w:sz="0" w:space="0" w:color="auto"/>
            <w:left w:val="none" w:sz="0" w:space="0" w:color="auto"/>
            <w:bottom w:val="none" w:sz="0" w:space="0" w:color="auto"/>
            <w:right w:val="none" w:sz="0" w:space="0" w:color="auto"/>
          </w:divBdr>
        </w:div>
        <w:div w:id="33427238">
          <w:marLeft w:val="720"/>
          <w:marRight w:val="0"/>
          <w:marTop w:val="120"/>
          <w:marBottom w:val="0"/>
          <w:divBdr>
            <w:top w:val="none" w:sz="0" w:space="0" w:color="auto"/>
            <w:left w:val="none" w:sz="0" w:space="0" w:color="auto"/>
            <w:bottom w:val="none" w:sz="0" w:space="0" w:color="auto"/>
            <w:right w:val="none" w:sz="0" w:space="0" w:color="auto"/>
          </w:divBdr>
        </w:div>
        <w:div w:id="899288951">
          <w:marLeft w:val="720"/>
          <w:marRight w:val="0"/>
          <w:marTop w:val="120"/>
          <w:marBottom w:val="0"/>
          <w:divBdr>
            <w:top w:val="none" w:sz="0" w:space="0" w:color="auto"/>
            <w:left w:val="none" w:sz="0" w:space="0" w:color="auto"/>
            <w:bottom w:val="none" w:sz="0" w:space="0" w:color="auto"/>
            <w:right w:val="none" w:sz="0" w:space="0" w:color="auto"/>
          </w:divBdr>
        </w:div>
      </w:divsChild>
    </w:div>
    <w:div w:id="1684361340">
      <w:bodyDiv w:val="1"/>
      <w:marLeft w:val="0"/>
      <w:marRight w:val="0"/>
      <w:marTop w:val="0"/>
      <w:marBottom w:val="0"/>
      <w:divBdr>
        <w:top w:val="none" w:sz="0" w:space="0" w:color="auto"/>
        <w:left w:val="none" w:sz="0" w:space="0" w:color="auto"/>
        <w:bottom w:val="none" w:sz="0" w:space="0" w:color="auto"/>
        <w:right w:val="none" w:sz="0" w:space="0" w:color="auto"/>
      </w:divBdr>
      <w:divsChild>
        <w:div w:id="8829789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Base>www.rillo.ee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Rillo</dc:creator>
  <cp:keywords/>
  <dc:description/>
  <cp:lastModifiedBy>Marko Rillo</cp:lastModifiedBy>
  <cp:revision>5</cp:revision>
  <cp:lastPrinted>2014-11-19T12:25:00Z</cp:lastPrinted>
  <dcterms:created xsi:type="dcterms:W3CDTF">2014-11-19T12:47:00Z</dcterms:created>
  <dcterms:modified xsi:type="dcterms:W3CDTF">2015-10-16T15:02:00Z</dcterms:modified>
</cp:coreProperties>
</file>